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0F" w:rsidRDefault="00E5760F" w:rsidP="00033492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E5760F" w:rsidP="0003349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492">
        <w:rPr>
          <w:rFonts w:ascii="Times New Roman" w:eastAsia="Times New Roman" w:hAnsi="Times New Roman" w:cs="Times New Roman"/>
          <w:sz w:val="28"/>
          <w:szCs w:val="24"/>
        </w:rPr>
        <w:t xml:space="preserve">МАДОУ </w:t>
      </w:r>
      <w:r w:rsidR="006E0E19" w:rsidRPr="00033492">
        <w:rPr>
          <w:rFonts w:ascii="Times New Roman" w:eastAsia="Times New Roman" w:hAnsi="Times New Roman" w:cs="Times New Roman"/>
          <w:sz w:val="28"/>
          <w:szCs w:val="24"/>
        </w:rPr>
        <w:t xml:space="preserve">«ДЕТСКИЙ </w:t>
      </w:r>
      <w:r w:rsidRPr="00033492">
        <w:rPr>
          <w:rFonts w:ascii="Times New Roman" w:eastAsia="Times New Roman" w:hAnsi="Times New Roman" w:cs="Times New Roman"/>
          <w:sz w:val="28"/>
          <w:szCs w:val="24"/>
        </w:rPr>
        <w:t>САД  №7</w:t>
      </w:r>
      <w:r w:rsidR="006E0E19" w:rsidRPr="00033492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033492">
        <w:rPr>
          <w:rFonts w:ascii="Times New Roman" w:eastAsia="Times New Roman" w:hAnsi="Times New Roman" w:cs="Times New Roman"/>
          <w:sz w:val="28"/>
          <w:szCs w:val="24"/>
        </w:rPr>
        <w:t xml:space="preserve"> г. Курчатова</w:t>
      </w:r>
      <w:bookmarkStart w:id="0" w:name="_GoBack"/>
      <w:bookmarkEnd w:id="0"/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E0E19" w:rsidRDefault="006E0E19" w:rsidP="006E0E1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E0E19" w:rsidRPr="00F3581E" w:rsidRDefault="006E0E19" w:rsidP="006E0E1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E19" w:rsidRPr="00033492" w:rsidRDefault="006E0E19" w:rsidP="006E0E19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 w:rsidRPr="00033492">
        <w:rPr>
          <w:rFonts w:ascii="Times New Roman" w:hAnsi="Times New Roman" w:cs="Times New Roman"/>
          <w:b/>
          <w:bCs/>
          <w:color w:val="0070C0"/>
          <w:sz w:val="48"/>
          <w:szCs w:val="48"/>
        </w:rPr>
        <w:t xml:space="preserve">Консультация для воспитателей </w:t>
      </w:r>
    </w:p>
    <w:p w:rsidR="006E0E19" w:rsidRPr="00033492" w:rsidRDefault="006E0E19" w:rsidP="006E0E19">
      <w:pPr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</w:rPr>
      </w:pPr>
      <w:r w:rsidRPr="00033492">
        <w:rPr>
          <w:rFonts w:ascii="Times New Roman" w:hAnsi="Times New Roman" w:cs="Times New Roman"/>
          <w:b/>
          <w:bCs/>
          <w:color w:val="0070C0"/>
          <w:sz w:val="48"/>
          <w:szCs w:val="48"/>
        </w:rPr>
        <w:t>«Как помочь ребенку заснуть в «тихий час»?»</w:t>
      </w: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E5760F" w:rsidP="00E576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742B6B" wp14:editId="7AE244E9">
            <wp:extent cx="6812280" cy="3831908"/>
            <wp:effectExtent l="0" t="0" r="7620" b="0"/>
            <wp:docPr id="1" name="Рисунок 1" descr="https://avatars.mds.yandex.net/i?id=557089ff1d03904ea227fd42fc88cb7c_l-52892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557089ff1d03904ea227fd42fc88cb7c_l-52892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641" cy="382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E19" w:rsidRDefault="006E0E19" w:rsidP="006E0E1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760F" w:rsidRDefault="006E0E19" w:rsidP="00E5760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169A"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</w:p>
    <w:p w:rsidR="00EC0745" w:rsidRPr="006E0E19" w:rsidRDefault="006E0E19" w:rsidP="00E5760F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169A"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</w:t>
      </w:r>
      <w:r w:rsidR="00E5760F">
        <w:rPr>
          <w:rFonts w:ascii="Times New Roman" w:eastAsia="Times New Roman" w:hAnsi="Times New Roman" w:cs="Times New Roman"/>
          <w:sz w:val="28"/>
          <w:szCs w:val="28"/>
        </w:rPr>
        <w:t>Авдеева Н.Г.</w:t>
      </w:r>
    </w:p>
    <w:p w:rsidR="00E5760F" w:rsidRDefault="00E5760F" w:rsidP="006E0E19">
      <w:pPr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</w:p>
    <w:p w:rsidR="00E5760F" w:rsidRDefault="00E5760F" w:rsidP="006E0E19">
      <w:pPr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</w:p>
    <w:p w:rsidR="00EC0745" w:rsidRPr="00033492" w:rsidRDefault="00EC0745" w:rsidP="00033492">
      <w:pPr>
        <w:spacing w:line="276" w:lineRule="auto"/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Сделать дневной сон </w:t>
      </w:r>
      <w:r w:rsidR="00E5760F" w:rsidRPr="00033492">
        <w:rPr>
          <w:rFonts w:ascii="Times New Roman" w:hAnsi="Times New Roman" w:cs="Times New Roman"/>
          <w:sz w:val="30"/>
          <w:szCs w:val="30"/>
          <w:lang w:eastAsia="ru-RU"/>
        </w:rPr>
        <w:t xml:space="preserve">спокойным и </w:t>
      </w:r>
      <w:r w:rsidRPr="00033492">
        <w:rPr>
          <w:rFonts w:ascii="Times New Roman" w:hAnsi="Times New Roman" w:cs="Times New Roman"/>
          <w:sz w:val="30"/>
          <w:szCs w:val="30"/>
          <w:lang w:eastAsia="ru-RU"/>
        </w:rPr>
        <w:t>безмятежным вы сможете, если обратите внимание на создание правильной атмосферы</w:t>
      </w:r>
      <w:r w:rsidR="00033492" w:rsidRPr="00033492">
        <w:rPr>
          <w:rFonts w:ascii="Times New Roman" w:hAnsi="Times New Roman" w:cs="Times New Roman"/>
          <w:sz w:val="30"/>
          <w:szCs w:val="30"/>
          <w:lang w:eastAsia="ru-RU"/>
        </w:rPr>
        <w:t xml:space="preserve"> в спальне.</w:t>
      </w:r>
    </w:p>
    <w:p w:rsidR="00EC0745" w:rsidRPr="00033492" w:rsidRDefault="00EC0745" w:rsidP="00EC0745">
      <w:pPr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b/>
          <w:sz w:val="30"/>
          <w:szCs w:val="30"/>
          <w:lang w:eastAsia="ru-RU"/>
        </w:rPr>
        <w:t>Как быть…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По возможности затемните помещение спальни и включите детям негромкую спокойную музыку, пусть она играет во время тихого часа.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Соблюдайте режим, не стремитесь детей уложить пораньше, важно, чтобы дети испытывали усталость перед сном.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Перед сном почитайте детям или спойте песенку, дайте им возможность хотя бы 10 минут полежать и полистать книжки.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Используйте игрушки, другие предметы, помогающие ребенку уснуть.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Между кроватками сделайте расстояние 0,5–0,7 метра, чтобы дети не</w:t>
      </w:r>
      <w:r w:rsidRPr="00033492">
        <w:rPr>
          <w:rFonts w:ascii="Times New Roman" w:hAnsi="Times New Roman" w:cs="Times New Roman"/>
          <w:sz w:val="30"/>
          <w:szCs w:val="30"/>
          <w:lang w:eastAsia="ru-RU"/>
        </w:rPr>
        <w:br/>
        <w:t>мешали друг другу. Детей, которые спят рядом, положите валетом.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Напомните детям установленные вами правила на время тихого часа.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Посидите с теми, кому это необходимо, на кроватке, погладьте их по спинке, помассируйте.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Некоторым детям нужно поворочаться с боку на бок, чтобы уснуть, предоставьте им эту возможность.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Вы сами можете ненадолго прилечь, так как дети любят делать то же самое, что и взрослые.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Если дети специально поднимают шум и будят других детей, спокойно</w:t>
      </w:r>
      <w:r w:rsidRPr="00033492">
        <w:rPr>
          <w:rFonts w:ascii="Times New Roman" w:hAnsi="Times New Roman" w:cs="Times New Roman"/>
          <w:sz w:val="30"/>
          <w:szCs w:val="30"/>
          <w:lang w:eastAsia="ru-RU"/>
        </w:rPr>
        <w:br/>
        <w:t>переведите ребенка в другое помещение, ничем не показывая своего</w:t>
      </w:r>
      <w:r w:rsidRPr="00033492">
        <w:rPr>
          <w:rFonts w:ascii="Times New Roman" w:hAnsi="Times New Roman" w:cs="Times New Roman"/>
          <w:sz w:val="30"/>
          <w:szCs w:val="30"/>
          <w:lang w:eastAsia="ru-RU"/>
        </w:rPr>
        <w:br/>
        <w:t>недовольства. Скажите ребенку, что он вернется в общую комнату сразу, как только сможет лежать тихо.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Повторяйте эту процедуру до тех пор, пока он не угомонится.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Если дети очень активные и шумные, поставьте кровати между полками и шкафами, создайте ширмы, чтобы разгородить помещение на несколько спальных уголков.</w:t>
      </w:r>
    </w:p>
    <w:p w:rsidR="00EC0745" w:rsidRPr="00033492" w:rsidRDefault="00EC0745" w:rsidP="006E0E1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 xml:space="preserve">Некоторые дети просто не спят днем. Тем не </w:t>
      </w:r>
      <w:proofErr w:type="gramStart"/>
      <w:r w:rsidRPr="00033492">
        <w:rPr>
          <w:rFonts w:ascii="Times New Roman" w:hAnsi="Times New Roman" w:cs="Times New Roman"/>
          <w:sz w:val="30"/>
          <w:szCs w:val="30"/>
          <w:lang w:eastAsia="ru-RU"/>
        </w:rPr>
        <w:t>менее</w:t>
      </w:r>
      <w:proofErr w:type="gramEnd"/>
      <w:r w:rsidRPr="00033492">
        <w:rPr>
          <w:rFonts w:ascii="Times New Roman" w:hAnsi="Times New Roman" w:cs="Times New Roman"/>
          <w:sz w:val="30"/>
          <w:szCs w:val="30"/>
          <w:lang w:eastAsia="ru-RU"/>
        </w:rPr>
        <w:t xml:space="preserve"> им тоже нужен</w:t>
      </w:r>
      <w:r w:rsidRPr="00033492">
        <w:rPr>
          <w:rFonts w:ascii="Times New Roman" w:hAnsi="Times New Roman" w:cs="Times New Roman"/>
          <w:sz w:val="30"/>
          <w:szCs w:val="30"/>
          <w:lang w:eastAsia="ru-RU"/>
        </w:rPr>
        <w:br/>
        <w:t>отдых. Попросите их немного полежать (30–40 минут), а затем поднимите и дайте поиграть в спокойные игры или тихо чем-то заняться в другой комнате.</w:t>
      </w:r>
    </w:p>
    <w:p w:rsidR="00934F13" w:rsidRPr="00033492" w:rsidRDefault="00EC0745" w:rsidP="00E5760F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3492">
        <w:rPr>
          <w:rFonts w:ascii="Times New Roman" w:hAnsi="Times New Roman" w:cs="Times New Roman"/>
          <w:sz w:val="30"/>
          <w:szCs w:val="30"/>
          <w:lang w:eastAsia="ru-RU"/>
        </w:rPr>
        <w:t>Никого не поощряйте за сон, ведь сон – это не та вещь, которую</w:t>
      </w:r>
      <w:r w:rsidRPr="00033492">
        <w:rPr>
          <w:rFonts w:ascii="Times New Roman" w:hAnsi="Times New Roman" w:cs="Times New Roman"/>
          <w:sz w:val="30"/>
          <w:szCs w:val="30"/>
          <w:lang w:eastAsia="ru-RU"/>
        </w:rPr>
        <w:br/>
        <w:t>ребенок может контролировать сам. Однако детям, которые не спали, но выполняли все правила, скажите, что они поступили хорошо, что не мешали спать другим детям.</w:t>
      </w:r>
    </w:p>
    <w:sectPr w:rsidR="00934F13" w:rsidRPr="00033492" w:rsidSect="00033492">
      <w:pgSz w:w="11906" w:h="16838"/>
      <w:pgMar w:top="568" w:right="850" w:bottom="284" w:left="709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603F"/>
    <w:multiLevelType w:val="multilevel"/>
    <w:tmpl w:val="3F8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40161"/>
    <w:multiLevelType w:val="hybridMultilevel"/>
    <w:tmpl w:val="2B62B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25"/>
    <w:rsid w:val="00033492"/>
    <w:rsid w:val="006E0E19"/>
    <w:rsid w:val="00934F13"/>
    <w:rsid w:val="009A1A25"/>
    <w:rsid w:val="00E5760F"/>
    <w:rsid w:val="00EC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7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07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0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EC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7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07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C0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EC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Наталья</cp:lastModifiedBy>
  <cp:revision>3</cp:revision>
  <dcterms:created xsi:type="dcterms:W3CDTF">2025-03-21T05:24:00Z</dcterms:created>
  <dcterms:modified xsi:type="dcterms:W3CDTF">2025-03-21T05:27:00Z</dcterms:modified>
</cp:coreProperties>
</file>